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CCC9E" w14:textId="4BBF7358" w:rsidR="00CF3932" w:rsidRDefault="004F5DE7">
      <w:r>
        <w:t xml:space="preserve">Christians Hate </w:t>
      </w:r>
      <w:r w:rsidR="00FC176C">
        <w:t>t</w:t>
      </w:r>
      <w:r>
        <w:t>heir Neighbor</w:t>
      </w:r>
    </w:p>
    <w:p w14:paraId="162C9ED8" w14:textId="77777777" w:rsidR="00FC176C" w:rsidRDefault="004F5DE7">
      <w:r>
        <w:t>We are living in a world where right is wrong and wrong is right.  No surprise there; the Bible has long foretold this day would come.  However, it’s been extremely disconcerting for me to see that Christians are not aware of what is happening.  We are living under massive deception, and as a church in general, are furthering the cause of Satan.</w:t>
      </w:r>
    </w:p>
    <w:p w14:paraId="720E0772" w14:textId="14442244" w:rsidR="004F5DE7" w:rsidRDefault="004F5DE7">
      <w:pPr>
        <w:rPr>
          <w:i/>
          <w:iCs/>
        </w:rPr>
      </w:pPr>
      <w:r>
        <w:rPr>
          <w:i/>
          <w:iCs/>
        </w:rPr>
        <w:t>What?</w:t>
      </w:r>
      <w:r>
        <w:t xml:space="preserve"> I can hear my family members </w:t>
      </w:r>
      <w:r w:rsidR="00E3473F">
        <w:t xml:space="preserve">and friends </w:t>
      </w:r>
      <w:r>
        <w:t xml:space="preserve">already arguing… </w:t>
      </w:r>
      <w:r>
        <w:rPr>
          <w:i/>
          <w:iCs/>
        </w:rPr>
        <w:t>We are being loving neighbors. We know the mask does nothing, and we know that even if we did die, we’d go to heaven, and that God numbers our days, but</w:t>
      </w:r>
      <w:r w:rsidR="00BA4542">
        <w:rPr>
          <w:i/>
          <w:iCs/>
        </w:rPr>
        <w:t xml:space="preserve"> we</w:t>
      </w:r>
      <w:r>
        <w:rPr>
          <w:i/>
          <w:iCs/>
        </w:rPr>
        <w:t xml:space="preserve"> put the mask on for the </w:t>
      </w:r>
      <w:r>
        <w:t xml:space="preserve">other </w:t>
      </w:r>
      <w:r>
        <w:rPr>
          <w:i/>
          <w:iCs/>
        </w:rPr>
        <w:t>person.</w:t>
      </w:r>
    </w:p>
    <w:p w14:paraId="0B666320" w14:textId="71B4FD7C" w:rsidR="00B5539D" w:rsidRDefault="004F5DE7">
      <w:r>
        <w:t xml:space="preserve">When </w:t>
      </w:r>
      <w:r w:rsidR="00FC176C">
        <w:t>thinking</w:t>
      </w:r>
      <w:r>
        <w:t xml:space="preserve"> calmly about the issue (which</w:t>
      </w:r>
      <w:r w:rsidR="00FC176C">
        <w:t>, admittedly</w:t>
      </w:r>
      <w:r>
        <w:t xml:space="preserve">, does not come easily to me these days,) I believe that Christians have the best of intentions in doing this. In fact, </w:t>
      </w:r>
      <w:r w:rsidR="008F6BD0">
        <w:t>many</w:t>
      </w:r>
      <w:r>
        <w:t xml:space="preserve"> are calling into mind some of the very</w:t>
      </w:r>
      <w:r w:rsidR="00B5539D">
        <w:t xml:space="preserve"> Bible</w:t>
      </w:r>
      <w:r>
        <w:t xml:space="preserve"> verses that </w:t>
      </w:r>
      <w:r w:rsidR="00FC176C">
        <w:t>will be used</w:t>
      </w:r>
      <w:r>
        <w:t xml:space="preserve"> to argue </w:t>
      </w:r>
      <w:r w:rsidR="00FC176C">
        <w:t xml:space="preserve">below </w:t>
      </w:r>
      <w:r>
        <w:t xml:space="preserve">against mask wearing (“love your neighbor” </w:t>
      </w:r>
      <w:r w:rsidR="00FC176C">
        <w:t xml:space="preserve">-- </w:t>
      </w:r>
      <w:r>
        <w:t xml:space="preserve">Mark 12:31; “weaker brother” </w:t>
      </w:r>
      <w:r w:rsidR="00FC176C">
        <w:t xml:space="preserve">-- </w:t>
      </w:r>
      <w:r>
        <w:t>1 Cor</w:t>
      </w:r>
      <w:r w:rsidR="000B4176">
        <w:t>inthians</w:t>
      </w:r>
      <w:r>
        <w:t xml:space="preserve"> 8:11-13; “submit to authority” </w:t>
      </w:r>
      <w:r w:rsidR="00FC176C">
        <w:t xml:space="preserve">-- </w:t>
      </w:r>
      <w:r>
        <w:t>Romans 13</w:t>
      </w:r>
      <w:r w:rsidR="00F73254">
        <w:t>.</w:t>
      </w:r>
      <w:r>
        <w:t>)</w:t>
      </w:r>
      <w:r w:rsidR="00B10849">
        <w:t xml:space="preserve">  However, the net result is the opposite of what </w:t>
      </w:r>
      <w:r w:rsidR="00BA4542">
        <w:t>Christians</w:t>
      </w:r>
      <w:r w:rsidR="00B10849">
        <w:t xml:space="preserve"> are trying to do: instead of loving their neighbor, they are helping to cause so much more damage to society that in effect, </w:t>
      </w:r>
      <w:r w:rsidR="00BA4542">
        <w:t>it becomes</w:t>
      </w:r>
      <w:r w:rsidR="00B10849">
        <w:t xml:space="preserve"> hating their neighbor.</w:t>
      </w:r>
      <w:r w:rsidR="00B5539D">
        <w:t xml:space="preserve"> </w:t>
      </w:r>
      <w:r w:rsidR="00FC176C">
        <w:t>There’s no need to</w:t>
      </w:r>
      <w:r w:rsidR="00B5539D">
        <w:t xml:space="preserve"> go into the destruction thus far caused – it’s very </w:t>
      </w:r>
      <w:r w:rsidR="007F02D8">
        <w:t>thoroughly documented elsewhere (</w:t>
      </w:r>
      <w:r w:rsidR="007F02D8" w:rsidRPr="00FC176C">
        <w:t xml:space="preserve">but </w:t>
      </w:r>
      <w:hyperlink r:id="rId4" w:history="1">
        <w:r w:rsidR="007F02D8" w:rsidRPr="00FC176C">
          <w:rPr>
            <w:rStyle w:val="Hyperlink"/>
          </w:rPr>
          <w:t>here’s</w:t>
        </w:r>
      </w:hyperlink>
      <w:r w:rsidR="007F02D8" w:rsidRPr="00FC176C">
        <w:t xml:space="preserve"> a sample</w:t>
      </w:r>
      <w:r w:rsidR="00B5539D">
        <w:t>.</w:t>
      </w:r>
      <w:r w:rsidR="007F02D8">
        <w:t>)</w:t>
      </w:r>
    </w:p>
    <w:p w14:paraId="4EE007A2" w14:textId="3AF35347" w:rsidR="004F5DE7" w:rsidRDefault="00F73254">
      <w:r>
        <w:t>My argument</w:t>
      </w:r>
      <w:r w:rsidR="00B10849">
        <w:t xml:space="preserve"> </w:t>
      </w:r>
      <w:r w:rsidR="00B72B8F">
        <w:t>pertains</w:t>
      </w:r>
      <w:r w:rsidR="00B10849">
        <w:t xml:space="preserve"> not only to facemasks, but also</w:t>
      </w:r>
      <w:r w:rsidR="00B72B8F">
        <w:t xml:space="preserve"> to “social” (satanic) distancing, closing businesses, closing churches, </w:t>
      </w:r>
      <w:r w:rsidR="00F45D08">
        <w:t>outside services, not assembling</w:t>
      </w:r>
      <w:r w:rsidR="00B72B8F">
        <w:t>, and so forth – facemasks are just the most visible symbol of what is a very pervasive philosophy</w:t>
      </w:r>
      <w:r w:rsidR="00B10849">
        <w:t xml:space="preserve"> of destroying human interaction and communication.</w:t>
      </w:r>
    </w:p>
    <w:p w14:paraId="1D33BE27" w14:textId="22A5FFD4" w:rsidR="004F5DE7" w:rsidRDefault="009225AB">
      <w:r>
        <w:t>As it happens, f</w:t>
      </w:r>
      <w:r w:rsidR="004F5DE7">
        <w:t>or Christians to “just put the mask on</w:t>
      </w:r>
      <w:r w:rsidR="00F73254">
        <w:t>,</w:t>
      </w:r>
      <w:r w:rsidR="004F5DE7">
        <w:t>” happily</w:t>
      </w:r>
      <w:r w:rsidR="00B10849">
        <w:t xml:space="preserve"> for them</w:t>
      </w:r>
      <w:r w:rsidR="00F73254">
        <w:t>,</w:t>
      </w:r>
      <w:r w:rsidR="004F5DE7">
        <w:t xml:space="preserve"> is first</w:t>
      </w:r>
      <w:r w:rsidR="00B10849">
        <w:t>ly</w:t>
      </w:r>
      <w:r w:rsidR="004F5DE7">
        <w:t>, the easy thing to do; and second</w:t>
      </w:r>
      <w:r w:rsidR="00B10849">
        <w:t>ly</w:t>
      </w:r>
      <w:r w:rsidR="004F5DE7">
        <w:t xml:space="preserve">, the </w:t>
      </w:r>
      <w:r w:rsidR="00B10849">
        <w:t>socially accepted</w:t>
      </w:r>
      <w:r w:rsidR="004F5DE7">
        <w:t xml:space="preserve"> thing to do.</w:t>
      </w:r>
      <w:r>
        <w:t xml:space="preserve">  There is no confrontation, no dirty looks, no long explanations, generally no contact with people when they just conform.  However, it may surprise many people that just doing the easy thing that everyone approves of is </w:t>
      </w:r>
      <w:r>
        <w:rPr>
          <w:i/>
          <w:iCs/>
        </w:rPr>
        <w:t>not</w:t>
      </w:r>
      <w:r>
        <w:t xml:space="preserve"> the Biblical thing to do.</w:t>
      </w:r>
    </w:p>
    <w:p w14:paraId="16AFBF3B" w14:textId="161A2DC3" w:rsidR="009225AB" w:rsidRDefault="009225AB">
      <w:r>
        <w:t xml:space="preserve">The Bible itself is extremely concerned with truth.  Jesus says He is the truth (John 14:6); God is to be worshipped in truth (John 4:14); we are to love, not in word or talk, but in deed and in truth (1 John 3:18); and the truth will set us free (John 8:32).  Truth is not something that should be shuffled to the side in order to avoid confrontation, or stifled by just conforming, or hidden </w:t>
      </w:r>
      <w:r w:rsidR="00192852">
        <w:t>for the sake of</w:t>
      </w:r>
      <w:r>
        <w:t xml:space="preserve"> “lov</w:t>
      </w:r>
      <w:r w:rsidR="00192852">
        <w:t>ing</w:t>
      </w:r>
      <w:r>
        <w:t xml:space="preserve">” others.  When we know the truth, we have a responsibility to live it, embrace it, and teach it.  Proverbs 12:22 says that lying lips are </w:t>
      </w:r>
      <w:r w:rsidR="00B5539D">
        <w:t>abhorrent to God</w:t>
      </w:r>
      <w:r>
        <w:t xml:space="preserve">, but those who act faithfully are </w:t>
      </w:r>
      <w:r w:rsidR="00192852">
        <w:t>H</w:t>
      </w:r>
      <w:r>
        <w:t>is delight.</w:t>
      </w:r>
    </w:p>
    <w:p w14:paraId="0C485809" w14:textId="489BC265" w:rsidR="000B4176" w:rsidRDefault="00192852">
      <w:r>
        <w:t>Avoiding confrontation may be the easy thing to do, but it’s</w:t>
      </w:r>
      <w:r w:rsidR="00B10849">
        <w:t xml:space="preserve"> resulting in the continuation of</w:t>
      </w:r>
      <w:r>
        <w:t xml:space="preserve"> a lie.  When we cover our face</w:t>
      </w:r>
      <w:r w:rsidR="00B72B8F">
        <w:t>,</w:t>
      </w:r>
      <w:r>
        <w:t xml:space="preserve"> we are saying that this disease is so deadly, it takes precedence over human contact.  No one needs to be told at this point how much less human contact takes place when one or the other</w:t>
      </w:r>
      <w:r w:rsidR="00B10849">
        <w:t xml:space="preserve"> participant </w:t>
      </w:r>
      <w:r>
        <w:t xml:space="preserve">wears a facemask, or how few people make eye contact these days, or how </w:t>
      </w:r>
      <w:r w:rsidR="00B10849">
        <w:t>some</w:t>
      </w:r>
      <w:r>
        <w:t xml:space="preserve"> jump to the other side of </w:t>
      </w:r>
      <w:r w:rsidR="00B5539D">
        <w:t xml:space="preserve">or into </w:t>
      </w:r>
      <w:r>
        <w:t xml:space="preserve">the street to avoid passing another too closely.   Where does the love show itself in that?  In allowing them to believe a lie, the lie that </w:t>
      </w:r>
      <w:r w:rsidR="00B5539D">
        <w:t>they are a walking disease vector, and if they talk normally with another person face to face</w:t>
      </w:r>
      <w:r>
        <w:t xml:space="preserve"> they will be spreading a deadly disease that kills grandma? How about we take off the mask, tell the truth about the Covid numbers </w:t>
      </w:r>
      <w:r w:rsidR="00F73254">
        <w:t>(nearly</w:t>
      </w:r>
      <w:r>
        <w:t xml:space="preserve"> impossible </w:t>
      </w:r>
      <w:r w:rsidR="00B5539D">
        <w:t xml:space="preserve">at </w:t>
      </w:r>
      <w:r w:rsidR="00B5539D">
        <w:lastRenderedPageBreak/>
        <w:t>this point</w:t>
      </w:r>
      <w:r>
        <w:t xml:space="preserve"> with the money that goes toward all Covid-related medical issues</w:t>
      </w:r>
      <w:r w:rsidR="00B5539D">
        <w:t>,</w:t>
      </w:r>
      <w:r>
        <w:t>)</w:t>
      </w:r>
      <w:r w:rsidR="000B4176">
        <w:t xml:space="preserve"> and get on with normal life.  That would be loving</w:t>
      </w:r>
      <w:r w:rsidR="00B10849">
        <w:t>:</w:t>
      </w:r>
      <w:r w:rsidR="000B4176">
        <w:t xml:space="preserve">  Proverbs 27:</w:t>
      </w:r>
      <w:r w:rsidR="00B10849">
        <w:t>5-</w:t>
      </w:r>
      <w:r w:rsidR="000B4176">
        <w:t>6</w:t>
      </w:r>
      <w:r w:rsidR="00B10849">
        <w:t>a</w:t>
      </w:r>
      <w:r w:rsidR="000B4176">
        <w:t xml:space="preserve"> says that “</w:t>
      </w:r>
      <w:r w:rsidR="00B10849">
        <w:t>Better is open rebuke than hidden love.  F</w:t>
      </w:r>
      <w:r w:rsidR="000B4176">
        <w:t xml:space="preserve">aithful are the wounds of a friend.”  Confrontation is not to be avoided when it restores truth to a person’s life, especially in these days where </w:t>
      </w:r>
      <w:r w:rsidR="00B72B8F">
        <w:t>this particular lie</w:t>
      </w:r>
      <w:r w:rsidR="000B4176">
        <w:t xml:space="preserve"> </w:t>
      </w:r>
      <w:r w:rsidR="00B72B8F">
        <w:t>is</w:t>
      </w:r>
      <w:r w:rsidR="000B4176">
        <w:t xml:space="preserve"> so destructive to all of humanity.</w:t>
      </w:r>
    </w:p>
    <w:p w14:paraId="02A10420" w14:textId="0D37FBFE" w:rsidR="000B4176" w:rsidRPr="002F3FF6" w:rsidRDefault="000B4176">
      <w:r>
        <w:t>Secondly, the virtue-signaling is a lie in itself.  Feeling noble for your “sacrifice” for others takes away the reward of any sacrifice.  The argument here, is that those people who don’t understand that masks are scientifically worthless</w:t>
      </w:r>
      <w:r w:rsidR="00563DD7">
        <w:t xml:space="preserve"> when it comes to viruses</w:t>
      </w:r>
      <w:r>
        <w:t xml:space="preserve">, are to be considered </w:t>
      </w:r>
      <w:r w:rsidR="004F1A04">
        <w:t xml:space="preserve">as </w:t>
      </w:r>
      <w:r>
        <w:t>the “weaker brother” in the I Cor</w:t>
      </w:r>
      <w:r w:rsidR="00B72B8F">
        <w:t>inthians</w:t>
      </w:r>
      <w:r>
        <w:t xml:space="preserve"> 8:11-13 </w:t>
      </w:r>
      <w:r w:rsidR="004F1A04">
        <w:t>passage</w:t>
      </w:r>
      <w:r>
        <w:t xml:space="preserve">.  However, that argument does not apply here.  The Jewish Christians at Corinth were feeling that they would be sinning by eating meat sacrificed to idols, and therefore would not do so.  The other Christians felt they were free to eat the meat.  However, in deference to the “weaker” brother, they didn’t do it around them.  Trying to apply this to the facemask issue twists it in several ways: 1. Those wearing masks aren’t doing it for the glory of God, but rather because they are scared of dying or spreading disease to someone else who may die. This is a selfish reason, not the God-glorifying reason the Corinthians had (unless you buy the media-driven </w:t>
      </w:r>
      <w:r w:rsidR="00F73254">
        <w:t>narrative</w:t>
      </w:r>
      <w:r>
        <w:t xml:space="preserve"> with no basis in scientific fact that the masks are for </w:t>
      </w:r>
      <w:r>
        <w:rPr>
          <w:i/>
          <w:iCs/>
        </w:rPr>
        <w:t>others</w:t>
      </w:r>
      <w:r>
        <w:t xml:space="preserve">, not for oneself – </w:t>
      </w:r>
      <w:r w:rsidR="00B5539D">
        <w:t>supposedly,</w:t>
      </w:r>
      <w:r>
        <w:t xml:space="preserve"> they work </w:t>
      </w:r>
      <w:r w:rsidR="00B5539D">
        <w:t xml:space="preserve">mainly </w:t>
      </w:r>
      <w:r>
        <w:t xml:space="preserve">one-way, with the one </w:t>
      </w:r>
      <w:r w:rsidRPr="000B4176">
        <w:rPr>
          <w:i/>
          <w:iCs/>
        </w:rPr>
        <w:t>not</w:t>
      </w:r>
      <w:r>
        <w:t xml:space="preserve"> wearing it being the recipient of the benefits…) 2. In Corinth, the stronger believers were choosing to </w:t>
      </w:r>
      <w:r>
        <w:rPr>
          <w:i/>
          <w:iCs/>
        </w:rPr>
        <w:t>refrain</w:t>
      </w:r>
      <w:r>
        <w:t xml:space="preserve"> from something not necessary in order to not stumble the others.  Unless you consider breathing air not </w:t>
      </w:r>
      <w:r w:rsidR="00F22AB9">
        <w:t xml:space="preserve">necessary, I think </w:t>
      </w:r>
      <w:r w:rsidR="00F22AB9">
        <w:rPr>
          <w:i/>
          <w:iCs/>
        </w:rPr>
        <w:t>I</w:t>
      </w:r>
      <w:r w:rsidR="00F22AB9">
        <w:t xml:space="preserve"> should be considered the weaker brother in this instance, and you should refrain from wearing the mask around me.  That would make this passage apply </w:t>
      </w:r>
      <w:r w:rsidR="00B5539D">
        <w:t xml:space="preserve">better </w:t>
      </w:r>
      <w:r w:rsidR="00F22AB9">
        <w:t>to the circumstances we have now, but otherwise that passage has nothing to do with the facemask issue.</w:t>
      </w:r>
      <w:r w:rsidR="00B72B8F">
        <w:t xml:space="preserve">  Despite my </w:t>
      </w:r>
      <w:r w:rsidR="002F3FF6">
        <w:t>facetious</w:t>
      </w:r>
      <w:r w:rsidR="00B72B8F">
        <w:t xml:space="preserve"> comment above, I am not actually requiring</w:t>
      </w:r>
      <w:r w:rsidR="002F3FF6">
        <w:t xml:space="preserve"> you</w:t>
      </w:r>
      <w:r w:rsidR="00B72B8F">
        <w:t xml:space="preserve"> to </w:t>
      </w:r>
      <w:r w:rsidR="00B72B8F">
        <w:rPr>
          <w:i/>
          <w:iCs/>
        </w:rPr>
        <w:t>not</w:t>
      </w:r>
      <w:r w:rsidR="00B72B8F">
        <w:t xml:space="preserve"> wear a facemask</w:t>
      </w:r>
      <w:r w:rsidR="00C03889">
        <w:t>; a</w:t>
      </w:r>
      <w:r w:rsidR="00B72B8F">
        <w:t>s with all issues that are politically or satanically motivated</w:t>
      </w:r>
      <w:r w:rsidR="002F3FF6">
        <w:t xml:space="preserve">, those for the truth make allowances for those deceived, but the other side is insistent on </w:t>
      </w:r>
      <w:r w:rsidR="002F3FF6">
        <w:rPr>
          <w:i/>
          <w:iCs/>
        </w:rPr>
        <w:t>forcing</w:t>
      </w:r>
      <w:r w:rsidR="002F3FF6">
        <w:t xml:space="preserve"> compliance.</w:t>
      </w:r>
    </w:p>
    <w:p w14:paraId="1367F5DC" w14:textId="78C1F628" w:rsidR="00F22AB9" w:rsidRPr="00F22AB9" w:rsidRDefault="00F22AB9">
      <w:r>
        <w:t xml:space="preserve">The truth is that the facemask is a satanic symbol that the church by and large has been deceived into accepting.  There are many markers of the occult in this Covid-era disaster.  Entrance into the occult is </w:t>
      </w:r>
      <w:r w:rsidR="008F6BD0">
        <w:t>celebrated</w:t>
      </w:r>
      <w:r>
        <w:t xml:space="preserve"> by face coverings, distancing, mantras (“</w:t>
      </w:r>
      <w:r>
        <w:rPr>
          <w:i/>
          <w:iCs/>
        </w:rPr>
        <w:t>we’re all in this together”</w:t>
      </w:r>
      <w:r>
        <w:t>), and basically all of the “new normal” that we have been forced into for the last ten months.  For those interested, I know that Pastor Tim Thompson of 412 Church in Murrieta</w:t>
      </w:r>
      <w:r w:rsidR="008F6BD0">
        <w:t>, CA</w:t>
      </w:r>
      <w:r>
        <w:t xml:space="preserve"> is coming out with a book on this subject very soon.</w:t>
      </w:r>
    </w:p>
    <w:p w14:paraId="26FFB5AC" w14:textId="3E6D25AA" w:rsidR="00F22AB9" w:rsidRDefault="002F3FF6">
      <w:r>
        <w:t xml:space="preserve">But what about the Romans 13 argument?  Aren’t we to obey authority?  After all, the passage specifically has the word “governor” in it!  It is the unfortunate condition of the United States that we have so dumbed down our education to the point where Americans no longer understand how our government works.  </w:t>
      </w:r>
      <w:r w:rsidR="00DB1932">
        <w:t xml:space="preserve">We don’t happen to live in Rome under Nero.  </w:t>
      </w:r>
      <w:r>
        <w:t>Is the governor the ruler of California?  No, we, the people are.  The governor is our hired hand, so to speak.  We elected him solely to administer our state, not in any way to make rules and laws for us to live under.  To think that we should</w:t>
      </w:r>
      <w:r w:rsidR="00C03889">
        <w:t>,</w:t>
      </w:r>
      <w:r>
        <w:t xml:space="preserve"> is like expecting the owner of a company to have to clean toilets because his </w:t>
      </w:r>
      <w:r w:rsidR="00F45D08">
        <w:t>office manager</w:t>
      </w:r>
      <w:r>
        <w:t xml:space="preserve"> mandates i</w:t>
      </w:r>
      <w:r w:rsidR="00F45D08">
        <w:t>t.</w:t>
      </w:r>
      <w:r>
        <w:t xml:space="preserve">  Absurd! (Now of course, the owner may voluntarily do so for the good of the company, but that doesn’t put the </w:t>
      </w:r>
      <w:r w:rsidR="00F45D08">
        <w:t>office manager</w:t>
      </w:r>
      <w:r>
        <w:t xml:space="preserve"> “in authority” over him</w:t>
      </w:r>
      <w:r w:rsidR="00DB1932">
        <w:t>.</w:t>
      </w:r>
      <w:r>
        <w:t>)</w:t>
      </w:r>
      <w:r w:rsidR="00DB1932">
        <w:t xml:space="preserve">  We have no obligation under the Constitution to follow illegal mandates put in place by our governor, and in fact, we do have a </w:t>
      </w:r>
      <w:r w:rsidR="00A13C2A">
        <w:lastRenderedPageBreak/>
        <w:t>responsibility</w:t>
      </w:r>
      <w:r w:rsidR="00DB1932">
        <w:t xml:space="preserve"> as US citizen</w:t>
      </w:r>
      <w:r w:rsidR="00281872">
        <w:t>s</w:t>
      </w:r>
      <w:r w:rsidR="00DB1932">
        <w:t xml:space="preserve"> to protect and defend the Constitution.</w:t>
      </w:r>
      <w:r w:rsidR="002355C5">
        <w:t xml:space="preserve">  By not standing up to tyranny, we are not only scrapping the Constitution, but we are abdicating our roles as rulers!</w:t>
      </w:r>
    </w:p>
    <w:p w14:paraId="1DA4C557" w14:textId="21C25206" w:rsidR="009225AB" w:rsidRDefault="002355C5">
      <w:r>
        <w:t xml:space="preserve">Christians, wake up!  The Bible </w:t>
      </w:r>
      <w:r w:rsidR="00C03889">
        <w:t>describes us as</w:t>
      </w:r>
      <w:r>
        <w:t xml:space="preserve"> </w:t>
      </w:r>
      <w:r w:rsidR="00C03889">
        <w:t>being</w:t>
      </w:r>
      <w:r>
        <w:t xml:space="preserve"> continually in a spiritual battle.  Thi</w:t>
      </w:r>
      <w:r w:rsidR="00C03889">
        <w:t>s current battle</w:t>
      </w:r>
      <w:r>
        <w:t xml:space="preserve"> is severe, and so far, we are not only not </w:t>
      </w:r>
      <w:r w:rsidR="00C03889">
        <w:t>fighting</w:t>
      </w:r>
      <w:r>
        <w:t xml:space="preserve">, but we have by and large become the salt of Matthew </w:t>
      </w:r>
      <w:r w:rsidR="009F7CDC">
        <w:t>5:13</w:t>
      </w:r>
      <w:r>
        <w:t xml:space="preserve"> which is no longer salty, </w:t>
      </w:r>
      <w:r w:rsidR="00C03889">
        <w:t>but</w:t>
      </w:r>
      <w:r>
        <w:t xml:space="preserve"> worthy only of being trampled underfoot.</w:t>
      </w:r>
      <w:r w:rsidR="004F1A04">
        <w:t xml:space="preserve">  Love cannot be separated out from truth; when we </w:t>
      </w:r>
      <w:r w:rsidR="00B5539D">
        <w:t>speak</w:t>
      </w:r>
      <w:r w:rsidR="004F1A04">
        <w:t xml:space="preserve"> the truth, we truly love.</w:t>
      </w:r>
    </w:p>
    <w:sectPr w:rsidR="009225AB" w:rsidSect="00F250F6">
      <w:pgSz w:w="12240" w:h="15840"/>
      <w:pgMar w:top="25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E7"/>
    <w:rsid w:val="000B4176"/>
    <w:rsid w:val="00165431"/>
    <w:rsid w:val="00192852"/>
    <w:rsid w:val="002355C5"/>
    <w:rsid w:val="00281872"/>
    <w:rsid w:val="002F3FF6"/>
    <w:rsid w:val="004F1A04"/>
    <w:rsid w:val="004F5DE7"/>
    <w:rsid w:val="00563DD7"/>
    <w:rsid w:val="007F02D8"/>
    <w:rsid w:val="008F6BD0"/>
    <w:rsid w:val="009225AB"/>
    <w:rsid w:val="009F7CDC"/>
    <w:rsid w:val="00A13C2A"/>
    <w:rsid w:val="00B10849"/>
    <w:rsid w:val="00B54ACD"/>
    <w:rsid w:val="00B5539D"/>
    <w:rsid w:val="00B72B8F"/>
    <w:rsid w:val="00BA4542"/>
    <w:rsid w:val="00C03889"/>
    <w:rsid w:val="00C9480E"/>
    <w:rsid w:val="00CF3932"/>
    <w:rsid w:val="00DB1932"/>
    <w:rsid w:val="00E3473F"/>
    <w:rsid w:val="00F22AB9"/>
    <w:rsid w:val="00F250F6"/>
    <w:rsid w:val="00F45D08"/>
    <w:rsid w:val="00F73254"/>
    <w:rsid w:val="00FC1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4F31"/>
  <w15:chartTrackingRefBased/>
  <w15:docId w15:val="{670239AD-DC08-4222-8656-6D13229D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2D8"/>
    <w:rPr>
      <w:color w:val="0563C1" w:themeColor="hyperlink"/>
      <w:u w:val="single"/>
    </w:rPr>
  </w:style>
  <w:style w:type="character" w:styleId="UnresolvedMention">
    <w:name w:val="Unresolved Mention"/>
    <w:basedOn w:val="DefaultParagraphFont"/>
    <w:uiPriority w:val="99"/>
    <w:semiHidden/>
    <w:unhideWhenUsed/>
    <w:rsid w:val="007F0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alfile.com/study-covid-lockdown-harms-are-10-times-greater-than-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3</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Anja</cp:lastModifiedBy>
  <cp:revision>14</cp:revision>
  <dcterms:created xsi:type="dcterms:W3CDTF">2021-02-06T00:21:00Z</dcterms:created>
  <dcterms:modified xsi:type="dcterms:W3CDTF">2021-03-02T00:35:00Z</dcterms:modified>
</cp:coreProperties>
</file>